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77777777" w:rsidR="00452A26" w:rsidRDefault="005401C7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672A6659" w14:textId="77777777" w:rsidR="00B73246" w:rsidRDefault="00B73246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0A37501D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770"/>
      </w:tblGrid>
      <w:tr w:rsidR="00253C20" w:rsidRPr="00500480" w14:paraId="0C25448C" w14:textId="77777777" w:rsidTr="00245D31">
        <w:tc>
          <w:tcPr>
            <w:tcW w:w="9923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7B6A4C61" w14:textId="77777777" w:rsidTr="00245D31">
        <w:tc>
          <w:tcPr>
            <w:tcW w:w="3153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770" w:type="dxa"/>
            <w:shd w:val="clear" w:color="auto" w:fill="FFF0D5"/>
          </w:tcPr>
          <w:p w14:paraId="61D7744B" w14:textId="77777777" w:rsidR="00E35204" w:rsidRDefault="00E35204" w:rsidP="00E3520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260DC5B" w14:textId="77777777" w:rsidR="00E35204" w:rsidRDefault="00E35204" w:rsidP="00E3520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Masarykova cesta 16</w:t>
            </w:r>
          </w:p>
          <w:p w14:paraId="75ACE87F" w14:textId="77777777" w:rsidR="00F62869" w:rsidRPr="00D53873" w:rsidRDefault="00E35204" w:rsidP="00E3520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253C20" w:rsidRPr="00500480" w14:paraId="44FF0D03" w14:textId="77777777" w:rsidTr="00245D31">
        <w:tc>
          <w:tcPr>
            <w:tcW w:w="3153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770" w:type="dxa"/>
            <w:shd w:val="clear" w:color="auto" w:fill="FFF0D5"/>
          </w:tcPr>
          <w:p w14:paraId="676FE038" w14:textId="77777777" w:rsidR="00253C20" w:rsidRPr="00500480" w:rsidRDefault="00E35204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A7F02">
              <w:rPr>
                <w:rFonts w:ascii="Verdana" w:hAnsi="Verdana"/>
                <w:sz w:val="20"/>
                <w:szCs w:val="20"/>
                <w:lang w:val="sl-SI"/>
              </w:rPr>
              <w:t>303-98/2023</w:t>
            </w:r>
          </w:p>
        </w:tc>
      </w:tr>
      <w:tr w:rsidR="00E35204" w:rsidRPr="00500480" w14:paraId="63095831" w14:textId="77777777" w:rsidTr="00F9736B">
        <w:tc>
          <w:tcPr>
            <w:tcW w:w="3153" w:type="dxa"/>
            <w:shd w:val="clear" w:color="auto" w:fill="FDB940"/>
          </w:tcPr>
          <w:p w14:paraId="3FD4655C" w14:textId="77777777" w:rsidR="00E35204" w:rsidRPr="00500480" w:rsidRDefault="00E35204" w:rsidP="00E3520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770" w:type="dxa"/>
            <w:shd w:val="clear" w:color="auto" w:fill="FFF0D5"/>
            <w:vAlign w:val="center"/>
          </w:tcPr>
          <w:p w14:paraId="578778CD" w14:textId="17F6BBF2" w:rsidR="00E35204" w:rsidRPr="005B76F8" w:rsidRDefault="005B76F8" w:rsidP="00E3520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F7E53">
              <w:rPr>
                <w:rFonts w:ascii="Verdana" w:hAnsi="Verdana"/>
                <w:b/>
                <w:sz w:val="20"/>
                <w:szCs w:val="20"/>
                <w:lang w:val="sl-SI"/>
              </w:rPr>
              <w:t>Nakup robotskih rok</w:t>
            </w:r>
          </w:p>
        </w:tc>
      </w:tr>
    </w:tbl>
    <w:p w14:paraId="5DAB6C7B" w14:textId="77777777" w:rsidR="00E62E1F" w:rsidRDefault="00E62E1F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2EB378F" w14:textId="77777777" w:rsidR="00C61F15" w:rsidRDefault="00C61F1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2423"/>
        <w:gridCol w:w="2409"/>
        <w:gridCol w:w="2381"/>
      </w:tblGrid>
      <w:tr w:rsidR="00C61F15" w:rsidRPr="009925FD" w14:paraId="3B04FB83" w14:textId="77777777" w:rsidTr="00C61F15">
        <w:trPr>
          <w:trHeight w:val="20"/>
          <w:jc w:val="center"/>
        </w:trPr>
        <w:tc>
          <w:tcPr>
            <w:tcW w:w="274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BF16FD1" w14:textId="77777777" w:rsidR="00C61F15" w:rsidRPr="009925FD" w:rsidRDefault="00C61F15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4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E9CFBE0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719340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AA80FD5" w14:textId="77777777" w:rsidR="00C61F15" w:rsidRPr="009925FD" w:rsidRDefault="00C61F15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C61F15" w:rsidRPr="009925FD" w14:paraId="6FF2DD56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408C5737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6A05A809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A39BBE3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41C8F396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61F15" w:rsidRPr="009925FD" w14:paraId="11FEA078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087762B6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72A3D3EC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D0B940D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0E27B00A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61F15" w:rsidRPr="009925FD" w14:paraId="690DD6AD" w14:textId="77777777" w:rsidTr="00C61F15">
        <w:trPr>
          <w:trHeight w:val="20"/>
          <w:jc w:val="center"/>
        </w:trPr>
        <w:tc>
          <w:tcPr>
            <w:tcW w:w="2748" w:type="dxa"/>
            <w:shd w:val="clear" w:color="auto" w:fill="FDB940"/>
            <w:vAlign w:val="center"/>
          </w:tcPr>
          <w:p w14:paraId="2E6F178C" w14:textId="77777777" w:rsidR="00C61F15" w:rsidRPr="009925FD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23" w:type="dxa"/>
            <w:shd w:val="clear" w:color="auto" w:fill="auto"/>
            <w:vAlign w:val="center"/>
          </w:tcPr>
          <w:p w14:paraId="60061E4C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4EAFD9C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4B94D5A5" w14:textId="77777777" w:rsidR="00C61F15" w:rsidRPr="009C2E97" w:rsidRDefault="00C61F15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DEEC669" w14:textId="77777777" w:rsidR="00B73246" w:rsidRDefault="00B73246" w:rsidP="00245D31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126A5A2" w14:textId="77777777" w:rsidR="00245D31" w:rsidRDefault="00245D31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245D31">
        <w:rPr>
          <w:rFonts w:ascii="Verdana" w:hAnsi="Verdana"/>
          <w:sz w:val="20"/>
          <w:szCs w:val="20"/>
          <w:lang w:val="sl-SI"/>
        </w:rPr>
        <w:t>Ponudnik mora ponu</w:t>
      </w:r>
      <w:r>
        <w:rPr>
          <w:rFonts w:ascii="Verdana" w:hAnsi="Verdana"/>
          <w:sz w:val="20"/>
          <w:szCs w:val="20"/>
          <w:lang w:val="sl-SI"/>
        </w:rPr>
        <w:t>diti</w:t>
      </w:r>
      <w:r w:rsidRPr="00245D31">
        <w:rPr>
          <w:rFonts w:ascii="Verdana" w:hAnsi="Verdana"/>
          <w:sz w:val="20"/>
          <w:szCs w:val="20"/>
          <w:lang w:val="sl-SI"/>
        </w:rPr>
        <w:t xml:space="preserve"> vse </w:t>
      </w:r>
      <w:r>
        <w:rPr>
          <w:rFonts w:ascii="Verdana" w:hAnsi="Verdana"/>
          <w:sz w:val="20"/>
          <w:szCs w:val="20"/>
          <w:lang w:val="sl-SI"/>
        </w:rPr>
        <w:t>postavke</w:t>
      </w:r>
      <w:r w:rsidRPr="00245D31">
        <w:rPr>
          <w:rFonts w:ascii="Verdana" w:hAnsi="Verdana"/>
          <w:sz w:val="20"/>
          <w:szCs w:val="20"/>
          <w:lang w:val="sl-SI"/>
        </w:rPr>
        <w:t xml:space="preserve">, ob upoštevanju </w:t>
      </w:r>
      <w:r>
        <w:rPr>
          <w:rFonts w:ascii="Verdana" w:hAnsi="Verdana"/>
          <w:sz w:val="20"/>
          <w:szCs w:val="20"/>
          <w:lang w:val="sl-SI"/>
        </w:rPr>
        <w:t>obrazca ePRO - Specifikacije</w:t>
      </w:r>
      <w:r w:rsidRPr="00245D31">
        <w:rPr>
          <w:rFonts w:ascii="Verdana" w:hAnsi="Verdana"/>
          <w:sz w:val="20"/>
          <w:szCs w:val="20"/>
          <w:lang w:val="sl-SI"/>
        </w:rPr>
        <w:t xml:space="preserve">, ki </w:t>
      </w: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245D31">
        <w:rPr>
          <w:rFonts w:ascii="Verdana" w:hAnsi="Verdana"/>
          <w:sz w:val="20"/>
          <w:szCs w:val="20"/>
          <w:lang w:val="sl-SI"/>
        </w:rPr>
        <w:t>del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45D31">
        <w:rPr>
          <w:rFonts w:ascii="Verdana" w:hAnsi="Verdana"/>
          <w:sz w:val="20"/>
          <w:szCs w:val="20"/>
          <w:lang w:val="sl-SI"/>
        </w:rPr>
        <w:t>dokumentacije</w:t>
      </w:r>
      <w:r w:rsidR="00C61F15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Pr="00245D31">
        <w:rPr>
          <w:rFonts w:ascii="Verdana" w:hAnsi="Verdana"/>
          <w:sz w:val="20"/>
          <w:szCs w:val="20"/>
          <w:lang w:val="sl-SI"/>
        </w:rPr>
        <w:t>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3656B9AB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8AF052D" w14:textId="77777777" w:rsidR="00245D31" w:rsidRPr="007806DF" w:rsidRDefault="006A038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806DF">
        <w:rPr>
          <w:rFonts w:ascii="Verdana" w:hAnsi="Verdana"/>
          <w:sz w:val="20"/>
          <w:szCs w:val="20"/>
          <w:lang w:val="sl-SI"/>
        </w:rPr>
        <w:t xml:space="preserve">Vse cene v predračunu morajo biti </w:t>
      </w:r>
      <w:r w:rsidR="00740C07" w:rsidRPr="007806DF">
        <w:rPr>
          <w:rFonts w:ascii="Verdana" w:hAnsi="Verdana"/>
          <w:sz w:val="20"/>
          <w:szCs w:val="20"/>
          <w:lang w:val="sl-SI"/>
        </w:rPr>
        <w:t>v evrih in zaokrožene na dve decimalni mesti.</w:t>
      </w:r>
    </w:p>
    <w:p w14:paraId="45FB0818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F431DB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61F15">
        <w:rPr>
          <w:rFonts w:ascii="Verdana" w:hAnsi="Verdana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049F31CB" w14:textId="77777777" w:rsidR="00C61F15" w:rsidRDefault="00C61F15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926F602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3128261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36891B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740C07">
        <w:rPr>
          <w:rFonts w:ascii="Verdana" w:hAnsi="Verdana"/>
          <w:sz w:val="20"/>
          <w:szCs w:val="20"/>
          <w:lang w:val="sl-SI"/>
        </w:rPr>
        <w:t>Na navedeno ceno je ponudnik dolžan obračunati DDV po predpisani stopnji (22 %). Ponudniki iz EU so dolžni navesti klavzulo o obrnjeni davčni obveznosti, ki pomeni, da pripadajoči DDV obračuna prejemnik blaga in storitev. DDV mora biti prikazan posebej, v skladu z obrazcem predračuna.</w:t>
      </w:r>
    </w:p>
    <w:p w14:paraId="62486C05" w14:textId="77777777" w:rsidR="00740C07" w:rsidRDefault="00740C07" w:rsidP="00740C0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3EC809" w14:textId="77777777" w:rsidR="00B73246" w:rsidRPr="00C61F15" w:rsidRDefault="00740C07" w:rsidP="00B73246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</w:pP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Ponudnik izpolnjen predračun 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 xml:space="preserve">naloži </w:t>
      </w:r>
      <w:r w:rsidRPr="00E5429E">
        <w:rPr>
          <w:rFonts w:ascii="Verdana" w:eastAsia="Times New Roman" w:hAnsi="Verdana" w:cs="Arial"/>
          <w:b/>
          <w:sz w:val="20"/>
          <w:szCs w:val="20"/>
          <w:lang w:val="sl-SI" w:eastAsia="sl-SI"/>
        </w:rPr>
        <w:t>v sistemu e-JN v razdelek »Predračun« v .pdf datoteki</w:t>
      </w:r>
      <w:r w:rsidR="00C61F15">
        <w:rPr>
          <w:rFonts w:ascii="Verdana" w:eastAsia="Times New Roman" w:hAnsi="Verdana" w:cs="Arial"/>
          <w:b/>
          <w:sz w:val="20"/>
          <w:szCs w:val="20"/>
          <w:lang w:val="sl-SI" w:eastAsia="sl-SI"/>
        </w:rPr>
        <w:t>.</w:t>
      </w:r>
    </w:p>
    <w:p w14:paraId="4101652C" w14:textId="77777777" w:rsidR="00B73246" w:rsidRDefault="00B73246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B99056E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299C43A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DDBEF00" w14:textId="77777777" w:rsidR="005B0D74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461D779" w14:textId="77777777" w:rsidR="005B0D74" w:rsidRPr="00B73246" w:rsidRDefault="005B0D74" w:rsidP="00B73246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479"/>
        <w:gridCol w:w="505"/>
        <w:gridCol w:w="1276"/>
        <w:gridCol w:w="1701"/>
        <w:gridCol w:w="1701"/>
      </w:tblGrid>
      <w:tr w:rsidR="00986A75" w:rsidRPr="007465A8" w14:paraId="41CEC0E2" w14:textId="77777777" w:rsidTr="0045335F">
        <w:trPr>
          <w:cantSplit/>
          <w:trHeight w:val="113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81BD3B9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bookmarkStart w:id="0" w:name="_Hlk90382380"/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lastRenderedPageBreak/>
              <w:t>Zap. št.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BAFF176" w14:textId="77777777" w:rsidR="00986A75" w:rsidRPr="00737841" w:rsidRDefault="005B0D74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EF75484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5B0D74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Enota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3792DFE6" w14:textId="77777777" w:rsidR="00986A75" w:rsidRPr="007465A8" w:rsidRDefault="005B0D74" w:rsidP="005B0D74">
            <w:pPr>
              <w:keepNext/>
              <w:keepLines/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26F6344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Cena </w:t>
            </w: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n</w:t>
            </w:r>
            <w:r w:rsidRPr="007465A8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a enoto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339721E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 w:rsidRPr="00BF1B7F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F6F6D4B" w14:textId="77777777" w:rsidR="00986A75" w:rsidRPr="007465A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>Cena za celotno količino</w:t>
            </w:r>
            <w:r w:rsidRPr="00CA5965">
              <w:rPr>
                <w:rFonts w:ascii="Verdana" w:eastAsia="Arial Unicode MS" w:hAnsi="Verdana"/>
                <w:b/>
                <w:bCs/>
                <w:color w:val="000000"/>
                <w:kern w:val="1"/>
                <w:sz w:val="20"/>
                <w:szCs w:val="20"/>
                <w:lang w:val="sl-SI"/>
              </w:rPr>
              <w:t xml:space="preserve"> v EUR z DDV</w:t>
            </w:r>
          </w:p>
        </w:tc>
      </w:tr>
      <w:tr w:rsidR="00986A75" w:rsidRPr="007465A8" w14:paraId="175B8C9C" w14:textId="77777777" w:rsidTr="0045335F">
        <w:trPr>
          <w:cantSplit/>
          <w:trHeight w:val="81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135CBF0" w14:textId="77777777" w:rsidR="00986A75" w:rsidRPr="007465A8" w:rsidRDefault="00737841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1.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F882A2B" w14:textId="0A013512" w:rsidR="00986A75" w:rsidRPr="0045335F" w:rsidRDefault="005B76F8" w:rsidP="0045335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45335F">
              <w:rPr>
                <w:rFonts w:ascii="Verdana" w:hAnsi="Verdana"/>
                <w:sz w:val="20"/>
                <w:szCs w:val="20"/>
                <w:lang w:val="sl-SI" w:eastAsia="sl-SI"/>
              </w:rPr>
              <w:t>Robotska roka kot izhaja iz Specifikacij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0E4FB5E" w14:textId="77777777" w:rsidR="00986A75" w:rsidRPr="0045335F" w:rsidRDefault="00D9555D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kos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D5C510C" w14:textId="6F94E15E" w:rsidR="00986A75" w:rsidRPr="0045335F" w:rsidRDefault="001E4840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</w:t>
            </w:r>
            <w:r w:rsidR="4F7A7FE8"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2D8B6" w14:textId="77777777" w:rsidR="00E03C23" w:rsidRPr="0045335F" w:rsidRDefault="00E03C23" w:rsidP="00E03C2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78278" w14:textId="77777777" w:rsidR="00986A75" w:rsidRPr="0045335F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39945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7465A8" w14:paraId="4EA63A35" w14:textId="77777777" w:rsidTr="0045335F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7886996" w14:textId="77777777" w:rsidR="00986A75" w:rsidRPr="007465A8" w:rsidRDefault="00281B4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</w:t>
            </w:r>
            <w:r w:rsidR="00737841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A26650A" w14:textId="77777777" w:rsidR="00986A75" w:rsidRPr="0045335F" w:rsidRDefault="005B76F8" w:rsidP="0045335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 w:eastAsia="sl-SI"/>
              </w:rPr>
            </w:pPr>
            <w:r w:rsidRPr="0045335F">
              <w:rPr>
                <w:rFonts w:ascii="Verdana" w:hAnsi="Verdana"/>
                <w:sz w:val="20"/>
                <w:szCs w:val="28"/>
                <w:lang w:val="sl-SI"/>
              </w:rPr>
              <w:t>Podpora uporabnikom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C9326F8" w14:textId="77777777" w:rsidR="00986A75" w:rsidRPr="0045335F" w:rsidRDefault="00D9555D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mesec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D8EB8EE" w14:textId="77777777" w:rsidR="00986A75" w:rsidRPr="0045335F" w:rsidRDefault="005B76F8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2CB0E" w14:textId="77777777" w:rsidR="00986A75" w:rsidRPr="0045335F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E0A41" w14:textId="77777777" w:rsidR="00986A75" w:rsidRPr="0045335F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BF3C5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C035FE" w:rsidRPr="007465A8" w14:paraId="43609ED1" w14:textId="77777777" w:rsidTr="0045335F">
        <w:trPr>
          <w:cantSplit/>
          <w:trHeight w:val="60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F75A9DD" w14:textId="77777777" w:rsidR="00C035FE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3.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A94E528" w14:textId="04BA40A9" w:rsidR="00C035FE" w:rsidRPr="0045335F" w:rsidRDefault="005B76F8" w:rsidP="0045335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 w:eastAsia="sl-SI"/>
              </w:rPr>
            </w:pPr>
            <w:r w:rsidRPr="0045335F">
              <w:rPr>
                <w:rFonts w:ascii="Verdana" w:hAnsi="Verdana"/>
                <w:sz w:val="20"/>
                <w:szCs w:val="20"/>
                <w:lang w:val="sl-SI" w:eastAsia="sl-SI"/>
              </w:rPr>
              <w:t>Usposabljanj</w:t>
            </w:r>
            <w:r w:rsidR="009C5B06">
              <w:rPr>
                <w:rFonts w:ascii="Verdana" w:hAnsi="Verdana"/>
                <w:sz w:val="20"/>
                <w:szCs w:val="20"/>
                <w:lang w:val="sl-SI" w:eastAsia="sl-SI"/>
              </w:rPr>
              <w:t>e</w:t>
            </w:r>
            <w:r w:rsidRPr="0045335F">
              <w:rPr>
                <w:rFonts w:ascii="Verdana" w:hAnsi="Verdana"/>
                <w:sz w:val="20"/>
                <w:szCs w:val="20"/>
                <w:lang w:val="sl-SI" w:eastAsia="sl-SI"/>
              </w:rPr>
              <w:t xml:space="preserve"> za učitelje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59DDAB2" w14:textId="77777777" w:rsidR="00C035FE" w:rsidRPr="0045335F" w:rsidRDefault="0026383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serija usposabljanj</w:t>
            </w:r>
          </w:p>
        </w:tc>
        <w:tc>
          <w:tcPr>
            <w:tcW w:w="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8941E47" w14:textId="77777777" w:rsidR="00C035FE" w:rsidRPr="0045335F" w:rsidRDefault="0026383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  <w:r w:rsidRPr="0045335F"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8A12B" w14:textId="77777777" w:rsidR="00C035FE" w:rsidRPr="0045335F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6DB82" w14:textId="77777777" w:rsidR="00C035FE" w:rsidRPr="0045335F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7CC1D" w14:textId="77777777" w:rsidR="00C035FE" w:rsidRPr="00340AF8" w:rsidRDefault="00C035FE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tr w:rsidR="00986A75" w:rsidRPr="007465A8" w14:paraId="7AEC927B" w14:textId="77777777" w:rsidTr="65C80B5E">
        <w:trPr>
          <w:cantSplit/>
          <w:trHeight w:val="608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246418B" w14:textId="77777777" w:rsidR="00986A75" w:rsidRPr="00737841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right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  <w:r w:rsidRPr="00737841"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  <w:t>SKUPNA PONUDBENA CENA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0FFD37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99379" w14:textId="77777777" w:rsidR="00986A75" w:rsidRPr="00340AF8" w:rsidRDefault="00986A75" w:rsidP="006246E3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/>
                <w:b/>
                <w:color w:val="000000"/>
                <w:kern w:val="1"/>
                <w:sz w:val="20"/>
                <w:szCs w:val="20"/>
                <w:lang w:val="sl-SI"/>
              </w:rPr>
            </w:pPr>
          </w:p>
        </w:tc>
      </w:tr>
      <w:bookmarkEnd w:id="0"/>
    </w:tbl>
    <w:p w14:paraId="3FE9F23F" w14:textId="77777777" w:rsidR="00C61F15" w:rsidRDefault="00C61F15" w:rsidP="0036527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CBDBBEB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1F72F646" w14:textId="77777777" w:rsidR="00740C07" w:rsidRPr="00E5429E" w:rsidRDefault="00740C07" w:rsidP="00740C07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B98C568" w14:textId="77777777" w:rsidR="00740C07" w:rsidRPr="00E5429E" w:rsidRDefault="00740C07" w:rsidP="00740C07">
      <w:pPr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 w:rsidRPr="00E5429E"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E5429E">
        <w:rPr>
          <w:rFonts w:ascii="Wingdings" w:eastAsia="Wingdings" w:hAnsi="Wingdings" w:cs="Wingdings"/>
          <w:color w:val="000000"/>
          <w:sz w:val="20"/>
          <w:szCs w:val="20"/>
          <w:lang w:val="sl-SI"/>
        </w:rPr>
        <w:t>¨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 w:rsidRPr="00E5429E"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08CE6F91" w14:textId="77777777" w:rsidR="00740C07" w:rsidRDefault="00740C07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1CDCEAD" w14:textId="77777777" w:rsidR="005B0D74" w:rsidRDefault="005B0D74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7E146F9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</w:t>
      </w:r>
      <w:r w:rsidR="009974A9">
        <w:rPr>
          <w:rFonts w:ascii="Verdana" w:hAnsi="Verdana"/>
          <w:sz w:val="20"/>
          <w:szCs w:val="20"/>
          <w:lang w:val="sl-SI"/>
        </w:rPr>
        <w:t>ponudnika</w:t>
      </w:r>
      <w:r w:rsidRPr="004B1C80">
        <w:rPr>
          <w:rFonts w:ascii="Verdana" w:hAnsi="Verdana"/>
          <w:sz w:val="20"/>
          <w:szCs w:val="20"/>
          <w:lang w:val="sl-SI"/>
        </w:rPr>
        <w:t>:</w:t>
      </w:r>
    </w:p>
    <w:p w14:paraId="6BB9E253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D077744" w14:textId="77777777" w:rsidR="0014152C" w:rsidRPr="005C2CAB" w:rsidRDefault="0014152C" w:rsidP="00B7324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3DE523C" w14:textId="77777777" w:rsidR="00740C07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171BEF3A" w14:textId="77777777" w:rsidR="0014152C" w:rsidRDefault="0014152C" w:rsidP="00740C07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</w:p>
    <w:p w14:paraId="52E56223" w14:textId="77777777" w:rsidR="006A0387" w:rsidRDefault="006A038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7CD3DB5" w14:textId="77777777" w:rsidR="00DC778D" w:rsidRPr="005860F3" w:rsidRDefault="006A0387" w:rsidP="00245D31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6A0387">
        <w:rPr>
          <w:rFonts w:ascii="Verdana" w:hAnsi="Verdana"/>
          <w:sz w:val="20"/>
          <w:szCs w:val="20"/>
          <w:lang w:val="sl-SI"/>
        </w:rPr>
        <w:t>Podpis in žig:</w:t>
      </w:r>
    </w:p>
    <w:sectPr w:rsidR="00DC778D" w:rsidRPr="005860F3" w:rsidSect="007F5185">
      <w:headerReference w:type="default" r:id="rId12"/>
      <w:footerReference w:type="defaul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82E75" w14:textId="77777777" w:rsidR="003D0518" w:rsidRDefault="003D0518" w:rsidP="00E8595C">
      <w:pPr>
        <w:spacing w:after="0" w:line="240" w:lineRule="auto"/>
      </w:pPr>
      <w:r>
        <w:separator/>
      </w:r>
    </w:p>
  </w:endnote>
  <w:endnote w:type="continuationSeparator" w:id="0">
    <w:p w14:paraId="176C6A0E" w14:textId="77777777" w:rsidR="003D0518" w:rsidRDefault="003D0518" w:rsidP="00E8595C">
      <w:pPr>
        <w:spacing w:after="0" w:line="240" w:lineRule="auto"/>
      </w:pPr>
      <w:r>
        <w:continuationSeparator/>
      </w:r>
    </w:p>
  </w:endnote>
  <w:endnote w:type="continuationNotice" w:id="1">
    <w:p w14:paraId="2628DC1E" w14:textId="77777777" w:rsidR="003D0518" w:rsidRDefault="003D05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7777777" w:rsidR="00E8595C" w:rsidRPr="001774F3" w:rsidRDefault="00BB671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6DFF9C8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7547A01" w14:textId="77777777" w:rsidR="00E8595C" w:rsidRDefault="00E859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10B8" w14:textId="77777777" w:rsidR="003D0518" w:rsidRDefault="003D0518" w:rsidP="00E8595C">
      <w:pPr>
        <w:spacing w:after="0" w:line="240" w:lineRule="auto"/>
      </w:pPr>
      <w:r>
        <w:separator/>
      </w:r>
    </w:p>
  </w:footnote>
  <w:footnote w:type="continuationSeparator" w:id="0">
    <w:p w14:paraId="1285E6A8" w14:textId="77777777" w:rsidR="003D0518" w:rsidRDefault="003D0518" w:rsidP="00E8595C">
      <w:pPr>
        <w:spacing w:after="0" w:line="240" w:lineRule="auto"/>
      </w:pPr>
      <w:r>
        <w:continuationSeparator/>
      </w:r>
    </w:p>
  </w:footnote>
  <w:footnote w:type="continuationNotice" w:id="1">
    <w:p w14:paraId="16C1C686" w14:textId="77777777" w:rsidR="003D0518" w:rsidRDefault="003D05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CB0F" w14:textId="77777777" w:rsidR="00E35204" w:rsidRDefault="00A72A55" w:rsidP="00E35204">
    <w:pPr>
      <w:jc w:val="center"/>
    </w:pPr>
    <w:r>
      <w:rPr>
        <w:noProof/>
      </w:rPr>
      <w:drawing>
        <wp:inline distT="0" distB="0" distL="0" distR="0" wp14:anchorId="3660CE77" wp14:editId="07777777">
          <wp:extent cx="6324600" cy="5143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497EF386" w14:textId="77777777" w:rsidTr="00E35204">
      <w:tc>
        <w:tcPr>
          <w:tcW w:w="5045" w:type="dxa"/>
          <w:shd w:val="clear" w:color="auto" w:fill="auto"/>
        </w:tcPr>
        <w:p w14:paraId="2B04697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3" w:type="dxa"/>
          <w:shd w:val="clear" w:color="auto" w:fill="auto"/>
        </w:tcPr>
        <w:p w14:paraId="3B20624D" w14:textId="77777777" w:rsidR="007E00FF" w:rsidRPr="001B422B" w:rsidRDefault="005401C7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07459315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631307">
    <w:abstractNumId w:val="3"/>
  </w:num>
  <w:num w:numId="2" w16cid:durableId="1289824864">
    <w:abstractNumId w:val="6"/>
  </w:num>
  <w:num w:numId="3" w16cid:durableId="1400594856">
    <w:abstractNumId w:val="4"/>
  </w:num>
  <w:num w:numId="4" w16cid:durableId="779763741">
    <w:abstractNumId w:val="0"/>
  </w:num>
  <w:num w:numId="5" w16cid:durableId="1668170813">
    <w:abstractNumId w:val="7"/>
  </w:num>
  <w:num w:numId="6" w16cid:durableId="224680862">
    <w:abstractNumId w:val="9"/>
  </w:num>
  <w:num w:numId="7" w16cid:durableId="1941139378">
    <w:abstractNumId w:val="10"/>
  </w:num>
  <w:num w:numId="8" w16cid:durableId="1463306648">
    <w:abstractNumId w:val="11"/>
  </w:num>
  <w:num w:numId="9" w16cid:durableId="259606303">
    <w:abstractNumId w:val="1"/>
  </w:num>
  <w:num w:numId="10" w16cid:durableId="996877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192238">
    <w:abstractNumId w:val="8"/>
  </w:num>
  <w:num w:numId="12" w16cid:durableId="570622832">
    <w:abstractNumId w:val="2"/>
  </w:num>
  <w:num w:numId="13" w16cid:durableId="35168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5721"/>
    <w:rsid w:val="00094500"/>
    <w:rsid w:val="00096157"/>
    <w:rsid w:val="000A19BC"/>
    <w:rsid w:val="000A4845"/>
    <w:rsid w:val="000B1929"/>
    <w:rsid w:val="000B1E09"/>
    <w:rsid w:val="000B624B"/>
    <w:rsid w:val="000C366D"/>
    <w:rsid w:val="000C6F11"/>
    <w:rsid w:val="000D2426"/>
    <w:rsid w:val="000D3BC7"/>
    <w:rsid w:val="000F5DC9"/>
    <w:rsid w:val="000F6AD7"/>
    <w:rsid w:val="00102A41"/>
    <w:rsid w:val="00105709"/>
    <w:rsid w:val="00120EB2"/>
    <w:rsid w:val="00121C19"/>
    <w:rsid w:val="001232D2"/>
    <w:rsid w:val="0014152C"/>
    <w:rsid w:val="001450FE"/>
    <w:rsid w:val="00164082"/>
    <w:rsid w:val="0019139C"/>
    <w:rsid w:val="001A1104"/>
    <w:rsid w:val="001D4771"/>
    <w:rsid w:val="001D5861"/>
    <w:rsid w:val="001E0865"/>
    <w:rsid w:val="001E0C24"/>
    <w:rsid w:val="001E4840"/>
    <w:rsid w:val="00231369"/>
    <w:rsid w:val="0023498E"/>
    <w:rsid w:val="002350F0"/>
    <w:rsid w:val="00237806"/>
    <w:rsid w:val="00245D31"/>
    <w:rsid w:val="00245E95"/>
    <w:rsid w:val="00253C20"/>
    <w:rsid w:val="002576CE"/>
    <w:rsid w:val="00263835"/>
    <w:rsid w:val="00266959"/>
    <w:rsid w:val="00275ABB"/>
    <w:rsid w:val="00281B4E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2A72"/>
    <w:rsid w:val="00337EB2"/>
    <w:rsid w:val="00340CD8"/>
    <w:rsid w:val="003411F4"/>
    <w:rsid w:val="00346060"/>
    <w:rsid w:val="00360F01"/>
    <w:rsid w:val="0036256F"/>
    <w:rsid w:val="00365277"/>
    <w:rsid w:val="00384716"/>
    <w:rsid w:val="00393C1F"/>
    <w:rsid w:val="003A2E76"/>
    <w:rsid w:val="003B12B4"/>
    <w:rsid w:val="003C50A2"/>
    <w:rsid w:val="003C7631"/>
    <w:rsid w:val="003D0518"/>
    <w:rsid w:val="003E2D43"/>
    <w:rsid w:val="003F2CC9"/>
    <w:rsid w:val="004027FD"/>
    <w:rsid w:val="00405C7A"/>
    <w:rsid w:val="00405FD5"/>
    <w:rsid w:val="00412C43"/>
    <w:rsid w:val="004276AB"/>
    <w:rsid w:val="004511A0"/>
    <w:rsid w:val="00452A26"/>
    <w:rsid w:val="0045335F"/>
    <w:rsid w:val="00457C02"/>
    <w:rsid w:val="004658D0"/>
    <w:rsid w:val="004858CE"/>
    <w:rsid w:val="00487235"/>
    <w:rsid w:val="004A1586"/>
    <w:rsid w:val="004B1C80"/>
    <w:rsid w:val="004B5C06"/>
    <w:rsid w:val="004C3513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93658"/>
    <w:rsid w:val="00597157"/>
    <w:rsid w:val="005B0D74"/>
    <w:rsid w:val="005B220A"/>
    <w:rsid w:val="005B6546"/>
    <w:rsid w:val="005B76F8"/>
    <w:rsid w:val="005D5752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495B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A69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A6AB3"/>
    <w:rsid w:val="007B47E2"/>
    <w:rsid w:val="007D2F75"/>
    <w:rsid w:val="007E00FF"/>
    <w:rsid w:val="007E591B"/>
    <w:rsid w:val="007E5ACE"/>
    <w:rsid w:val="007F5185"/>
    <w:rsid w:val="007F6577"/>
    <w:rsid w:val="00800397"/>
    <w:rsid w:val="00806F28"/>
    <w:rsid w:val="00810817"/>
    <w:rsid w:val="00812E11"/>
    <w:rsid w:val="008259CB"/>
    <w:rsid w:val="00835321"/>
    <w:rsid w:val="00850036"/>
    <w:rsid w:val="008673E0"/>
    <w:rsid w:val="00890C6E"/>
    <w:rsid w:val="00895F93"/>
    <w:rsid w:val="008A506B"/>
    <w:rsid w:val="008C19DF"/>
    <w:rsid w:val="008D036F"/>
    <w:rsid w:val="008E3109"/>
    <w:rsid w:val="0091067C"/>
    <w:rsid w:val="0091654D"/>
    <w:rsid w:val="00924B09"/>
    <w:rsid w:val="00934BD6"/>
    <w:rsid w:val="00955A14"/>
    <w:rsid w:val="00960A2F"/>
    <w:rsid w:val="00965A62"/>
    <w:rsid w:val="00986A75"/>
    <w:rsid w:val="00987205"/>
    <w:rsid w:val="009974A9"/>
    <w:rsid w:val="009C3D9C"/>
    <w:rsid w:val="009C5B06"/>
    <w:rsid w:val="009D0916"/>
    <w:rsid w:val="009D6416"/>
    <w:rsid w:val="009F17B3"/>
    <w:rsid w:val="00A14558"/>
    <w:rsid w:val="00A21FFB"/>
    <w:rsid w:val="00A226C4"/>
    <w:rsid w:val="00A24F94"/>
    <w:rsid w:val="00A25009"/>
    <w:rsid w:val="00A528D6"/>
    <w:rsid w:val="00A61E2F"/>
    <w:rsid w:val="00A67261"/>
    <w:rsid w:val="00A72A55"/>
    <w:rsid w:val="00A77368"/>
    <w:rsid w:val="00A77CC1"/>
    <w:rsid w:val="00A96D9D"/>
    <w:rsid w:val="00AB2E5C"/>
    <w:rsid w:val="00AB4546"/>
    <w:rsid w:val="00AB6E47"/>
    <w:rsid w:val="00AD7FDF"/>
    <w:rsid w:val="00AF0E3F"/>
    <w:rsid w:val="00AF46CA"/>
    <w:rsid w:val="00AF7E75"/>
    <w:rsid w:val="00B370E6"/>
    <w:rsid w:val="00B50F31"/>
    <w:rsid w:val="00B5434D"/>
    <w:rsid w:val="00B55241"/>
    <w:rsid w:val="00B55691"/>
    <w:rsid w:val="00B64155"/>
    <w:rsid w:val="00B73246"/>
    <w:rsid w:val="00B738E5"/>
    <w:rsid w:val="00BA2496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C005E1"/>
    <w:rsid w:val="00C01B8D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555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3C23"/>
    <w:rsid w:val="00E35204"/>
    <w:rsid w:val="00E451E3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9736B"/>
    <w:rsid w:val="00FA1720"/>
    <w:rsid w:val="00FB0EF3"/>
    <w:rsid w:val="00FB5534"/>
    <w:rsid w:val="00FB6B5E"/>
    <w:rsid w:val="00FC3C9E"/>
    <w:rsid w:val="00FC3ED5"/>
    <w:rsid w:val="00FD670E"/>
    <w:rsid w:val="00FE2B77"/>
    <w:rsid w:val="4F7A7FE8"/>
    <w:rsid w:val="65C8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B73E8"/>
  <w15:chartTrackingRefBased/>
  <w15:docId w15:val="{E0CD30BF-0FC0-4163-A85A-9DD2464C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Pripombasklic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19B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0A19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19B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0A19BC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B73246"/>
    <w:rPr>
      <w:sz w:val="22"/>
      <w:szCs w:val="22"/>
      <w:lang w:val="en-US" w:eastAsia="en-US"/>
    </w:rPr>
  </w:style>
  <w:style w:type="character" w:customStyle="1" w:styleId="normaltextrun">
    <w:name w:val="normaltextrun"/>
    <w:basedOn w:val="Privzetapisavaodstavka"/>
    <w:rsid w:val="00E35204"/>
  </w:style>
  <w:style w:type="character" w:customStyle="1" w:styleId="eop">
    <w:name w:val="eop"/>
    <w:basedOn w:val="Privzetapisavaodstavka"/>
    <w:rsid w:val="00E35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24E133569114E81DB2CFCAA033B64" ma:contentTypeVersion="14" ma:contentTypeDescription="Create a new document." ma:contentTypeScope="" ma:versionID="3b2ff42e86a97d021c83154e92cf7fed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4fd3be20c64af4d61dbd474c28daa292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6A6862-5D46-4C1C-A94D-3F40C9954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253AF-739D-40AA-9C28-7ACA7FB314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D3B0D3-DDAE-4269-8604-086B0DD1D720}">
  <ds:schemaRefs>
    <ds:schemaRef ds:uri="http://schemas.microsoft.com/office/2006/metadata/properties"/>
    <ds:schemaRef ds:uri="http://schemas.microsoft.com/office/infopath/2007/PartnerControls"/>
    <ds:schemaRef ds:uri="5062380e-f82a-4a43-81f8-699841744a6e"/>
    <ds:schemaRef ds:uri="23b1241d-2099-4d94-b331-d8b7ff121e1b"/>
  </ds:schemaRefs>
</ds:datastoreItem>
</file>

<file path=customXml/itemProps4.xml><?xml version="1.0" encoding="utf-8"?>
<ds:datastoreItem xmlns:ds="http://schemas.openxmlformats.org/officeDocument/2006/customXml" ds:itemID="{7AF39524-3169-4071-B4EE-E73D5A0A7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2380e-f82a-4a43-81f8-699841744a6e"/>
    <ds:schemaRef ds:uri="23b1241d-2099-4d94-b331-d8b7ff121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67185D-20CF-40BB-972B-5E925ACB8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1724</Characters>
  <Application>Microsoft Office Word</Application>
  <DocSecurity>0</DocSecurity>
  <Lines>14</Lines>
  <Paragraphs>4</Paragraphs>
  <ScaleCrop>false</ScaleCrop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13</cp:revision>
  <dcterms:created xsi:type="dcterms:W3CDTF">2023-08-22T07:48:00Z</dcterms:created>
  <dcterms:modified xsi:type="dcterms:W3CDTF">2023-09-12T09:02:00Z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G5BC2FC14A405421BA79F5FEC63BD00E3n1_PGB3D8D77D2D654902AEB821305A1A12BC">
    <vt:lpwstr>[Pošta.]</vt:lpwstr>
  </property>
  <property fmtid="{D5CDD505-2E9C-101B-9397-08002B2CF9AE}" pid="6" name="MFiles_PGD818801420344C36A96C09D897B0ACBE">
    <vt:lpwstr>[EPRO - Naziv]</vt:lpwstr>
  </property>
  <property fmtid="{D5CDD505-2E9C-101B-9397-08002B2CF9AE}" pid="7" name="lcf76f155ced4ddcb4097134ff3c332f">
    <vt:lpwstr/>
  </property>
  <property fmtid="{D5CDD505-2E9C-101B-9397-08002B2CF9AE}" pid="8" name="TaxCatchAll">
    <vt:lpwstr/>
  </property>
  <property fmtid="{D5CDD505-2E9C-101B-9397-08002B2CF9AE}" pid="9" name="MediaServiceImageTags">
    <vt:lpwstr/>
  </property>
  <property fmtid="{D5CDD505-2E9C-101B-9397-08002B2CF9AE}" pid="10" name="ContentTypeId">
    <vt:lpwstr>0x0101004B924E133569114E81DB2CFCAA033B64</vt:lpwstr>
  </property>
</Properties>
</file>